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FC5" w:rsidRPr="004E6FC5" w:rsidRDefault="004E6FC5" w:rsidP="004E6FC5">
      <w:pPr>
        <w:widowControl w:val="0"/>
        <w:autoSpaceDE w:val="0"/>
        <w:autoSpaceDN w:val="0"/>
        <w:spacing w:before="68" w:after="0" w:line="240" w:lineRule="auto"/>
        <w:ind w:left="1038" w:right="6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0" w:name="block-2223637"/>
      <w:r w:rsidRPr="004E6FC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МИНИСТЕРСТВО</w:t>
      </w:r>
      <w:r w:rsidRPr="004E6F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4E6FC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ПРОСВЕЩЕНИЯ</w:t>
      </w:r>
      <w:r w:rsidRPr="004E6FC5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4E6FC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РОССИЙСКОЙ</w:t>
      </w:r>
      <w:r w:rsidRPr="004E6FC5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4E6FC5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ФЕДЕРАЦИИ</w:t>
      </w:r>
    </w:p>
    <w:p w:rsidR="004E6FC5" w:rsidRPr="004E6FC5" w:rsidRDefault="004E6FC5" w:rsidP="004E6FC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8"/>
          <w:lang w:val="ru-RU"/>
        </w:rPr>
      </w:pPr>
    </w:p>
    <w:p w:rsidR="004E6FC5" w:rsidRPr="004E6FC5" w:rsidRDefault="004E6FC5" w:rsidP="004E6FC5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37"/>
          <w:szCs w:val="28"/>
          <w:lang w:val="ru-RU"/>
        </w:rPr>
      </w:pPr>
    </w:p>
    <w:p w:rsidR="004E6FC5" w:rsidRPr="004E6FC5" w:rsidRDefault="004E6FC5" w:rsidP="004E6F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E6FC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4E6FC5" w:rsidRPr="004E6FC5" w:rsidRDefault="004E6FC5" w:rsidP="004E6FC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E6FC5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«Гимназия №14» Авиастроительного района </w:t>
      </w:r>
      <w:proofErr w:type="spellStart"/>
      <w:r w:rsidRPr="004E6FC5"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г.Казань</w:t>
      </w:r>
      <w:proofErr w:type="spellEnd"/>
    </w:p>
    <w:p w:rsidR="004E6FC5" w:rsidRPr="004E6FC5" w:rsidRDefault="004E6FC5" w:rsidP="004E6FC5">
      <w:pPr>
        <w:spacing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1034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684"/>
        <w:gridCol w:w="3260"/>
        <w:gridCol w:w="3400"/>
      </w:tblGrid>
      <w:tr w:rsidR="004E6FC5" w:rsidRPr="004E6FC5" w:rsidTr="004E6FC5">
        <w:trPr>
          <w:trHeight w:val="2234"/>
        </w:trPr>
        <w:tc>
          <w:tcPr>
            <w:tcW w:w="3686" w:type="dxa"/>
          </w:tcPr>
          <w:p w:rsidR="004E6FC5" w:rsidRPr="004E6FC5" w:rsidRDefault="004E6FC5" w:rsidP="004E6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</w:tcPr>
          <w:p w:rsidR="004E6FC5" w:rsidRPr="004E6FC5" w:rsidRDefault="004E6FC5" w:rsidP="004E6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01" w:type="dxa"/>
          </w:tcPr>
          <w:p w:rsidR="004E6FC5" w:rsidRPr="004E6FC5" w:rsidRDefault="004E6FC5" w:rsidP="004E6FC5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4E6FC5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УТВЕРЖДЕНО</w:t>
            </w:r>
          </w:p>
          <w:p w:rsidR="004E6FC5" w:rsidRPr="004E6FC5" w:rsidRDefault="004E6FC5" w:rsidP="004E6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6F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Директор </w:t>
            </w:r>
          </w:p>
          <w:p w:rsidR="004E6FC5" w:rsidRPr="004E6FC5" w:rsidRDefault="004E6FC5" w:rsidP="004E6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6F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МБОУ «Гимназия №14»</w:t>
            </w:r>
          </w:p>
          <w:p w:rsidR="004E6FC5" w:rsidRPr="004E6FC5" w:rsidRDefault="004E6FC5" w:rsidP="004E6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  <w:p w:rsidR="004E6FC5" w:rsidRPr="004E6FC5" w:rsidRDefault="004E6FC5" w:rsidP="004E6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6F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______________________</w:t>
            </w:r>
          </w:p>
          <w:p w:rsidR="004E6FC5" w:rsidRPr="004E6FC5" w:rsidRDefault="004E6FC5" w:rsidP="004E6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6F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/</w:t>
            </w:r>
            <w:proofErr w:type="spellStart"/>
            <w:r w:rsidRPr="004E6F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Вахитова</w:t>
            </w:r>
            <w:proofErr w:type="spellEnd"/>
            <w:r w:rsidRPr="004E6F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М.А./</w:t>
            </w:r>
          </w:p>
          <w:p w:rsidR="004E6FC5" w:rsidRPr="004E6FC5" w:rsidRDefault="004E6FC5" w:rsidP="004E6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6F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Приказ №220</w:t>
            </w:r>
          </w:p>
          <w:p w:rsidR="004E6FC5" w:rsidRPr="004E6FC5" w:rsidRDefault="004E6FC5" w:rsidP="004E6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6F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«01» сентября 2023г.</w:t>
            </w:r>
          </w:p>
        </w:tc>
      </w:tr>
    </w:tbl>
    <w:p w:rsidR="004E6FC5" w:rsidRPr="004E6FC5" w:rsidRDefault="004E6FC5" w:rsidP="004E6FC5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E6FC5" w:rsidRPr="004E6FC5" w:rsidRDefault="004E6FC5" w:rsidP="004E6FC5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E6FC5" w:rsidRPr="004E6FC5" w:rsidRDefault="004E6FC5" w:rsidP="004E6FC5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4E6FC5">
        <w:rPr>
          <w:rFonts w:ascii="Times New Roman" w:eastAsia="Calibri" w:hAnsi="Times New Roman" w:cs="Times New Roman"/>
          <w:b/>
          <w:sz w:val="28"/>
          <w:szCs w:val="28"/>
          <w:lang w:val="ru-RU"/>
        </w:rPr>
        <w:t>Рабочая программа</w:t>
      </w:r>
    </w:p>
    <w:p w:rsidR="004E6FC5" w:rsidRPr="004E6FC5" w:rsidRDefault="004E6FC5" w:rsidP="004E6FC5">
      <w:pPr>
        <w:tabs>
          <w:tab w:val="left" w:pos="4425"/>
        </w:tabs>
        <w:spacing w:after="0"/>
        <w:rPr>
          <w:rFonts w:ascii="Times New Roman" w:eastAsia="Calibri" w:hAnsi="Times New Roman" w:cs="Times New Roman"/>
          <w:color w:val="FF0000"/>
          <w:sz w:val="28"/>
          <w:szCs w:val="28"/>
          <w:lang w:val="ru-RU"/>
        </w:rPr>
      </w:pPr>
    </w:p>
    <w:p w:rsidR="004E6FC5" w:rsidRPr="004E6FC5" w:rsidRDefault="004E6FC5" w:rsidP="004E6FC5">
      <w:pPr>
        <w:tabs>
          <w:tab w:val="left" w:pos="442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E6FC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учебного предмета «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Алгебра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», 7 -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ru-RU"/>
        </w:rPr>
        <w:t>9</w:t>
      </w:r>
      <w:r w:rsidRPr="004E6FC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классы</w:t>
      </w:r>
      <w:proofErr w:type="gramEnd"/>
    </w:p>
    <w:p w:rsidR="004E6FC5" w:rsidRPr="004E6FC5" w:rsidRDefault="004E6FC5" w:rsidP="004E6FC5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E6FC5" w:rsidRPr="004E6FC5" w:rsidRDefault="004E6FC5" w:rsidP="004E6FC5">
      <w:pPr>
        <w:tabs>
          <w:tab w:val="left" w:pos="4425"/>
        </w:tabs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E6FC5" w:rsidRPr="004E6FC5" w:rsidRDefault="004E6FC5" w:rsidP="004E6FC5">
      <w:pPr>
        <w:spacing w:after="160" w:line="256" w:lineRule="auto"/>
        <w:rPr>
          <w:rFonts w:ascii="Calibri" w:eastAsia="Calibri" w:hAnsi="Calibri" w:cs="Times New Roman"/>
          <w:lang w:val="ru-RU"/>
        </w:rPr>
      </w:pPr>
    </w:p>
    <w:p w:rsidR="004E6FC5" w:rsidRPr="004E6FC5" w:rsidRDefault="004E6FC5" w:rsidP="004E6FC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E6FC5" w:rsidRPr="004E6FC5" w:rsidRDefault="004E6FC5" w:rsidP="004E6FC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pPr w:leftFromText="180" w:rightFromText="180" w:bottomFromText="160" w:vertAnchor="text" w:horzAnchor="margin" w:tblpXSpec="right" w:tblpY="35"/>
        <w:tblW w:w="0" w:type="auto"/>
        <w:tblLayout w:type="fixed"/>
        <w:tblLook w:val="04A0" w:firstRow="1" w:lastRow="0" w:firstColumn="1" w:lastColumn="0" w:noHBand="0" w:noVBand="1"/>
      </w:tblPr>
      <w:tblGrid>
        <w:gridCol w:w="3345"/>
      </w:tblGrid>
      <w:tr w:rsidR="004E6FC5" w:rsidRPr="004E6FC5" w:rsidTr="004E6FC5">
        <w:tc>
          <w:tcPr>
            <w:tcW w:w="3345" w:type="dxa"/>
            <w:hideMark/>
          </w:tcPr>
          <w:p w:rsidR="004E6FC5" w:rsidRPr="004E6FC5" w:rsidRDefault="004E6FC5" w:rsidP="004E6FC5">
            <w:pPr>
              <w:tabs>
                <w:tab w:val="left" w:pos="4425"/>
              </w:tabs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6F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Программа </w:t>
            </w:r>
          </w:p>
          <w:p w:rsidR="004E6FC5" w:rsidRPr="004E6FC5" w:rsidRDefault="004E6FC5" w:rsidP="004E6FC5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6F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рассмотрена и принята на заседании педагогического совета</w:t>
            </w:r>
          </w:p>
          <w:p w:rsidR="004E6FC5" w:rsidRPr="004E6FC5" w:rsidRDefault="004E6FC5" w:rsidP="004E6FC5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4E6F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Протокол  №</w:t>
            </w:r>
            <w:proofErr w:type="gramEnd"/>
            <w:r w:rsidRPr="004E6F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</w:t>
            </w:r>
          </w:p>
          <w:p w:rsidR="004E6FC5" w:rsidRPr="004E6FC5" w:rsidRDefault="004E6FC5" w:rsidP="004E6FC5">
            <w:pPr>
              <w:tabs>
                <w:tab w:val="left" w:pos="4425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4E6FC5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от «28» августа 2023г.</w:t>
            </w:r>
          </w:p>
        </w:tc>
      </w:tr>
    </w:tbl>
    <w:p w:rsidR="004E6FC5" w:rsidRPr="004E6FC5" w:rsidRDefault="004E6FC5" w:rsidP="004E6FC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E6FC5" w:rsidRPr="004E6FC5" w:rsidRDefault="004E6FC5" w:rsidP="004E6FC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E6FC5" w:rsidRPr="004E6FC5" w:rsidRDefault="004E6FC5" w:rsidP="004E6FC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E6FC5" w:rsidRPr="004E6FC5" w:rsidRDefault="004E6FC5" w:rsidP="004E6FC5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E6FC5" w:rsidRPr="004E6FC5" w:rsidRDefault="004E6FC5" w:rsidP="004E6FC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E6FC5" w:rsidRPr="004E6FC5" w:rsidRDefault="004E6FC5" w:rsidP="004E6FC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E6FC5" w:rsidRPr="004E6FC5" w:rsidRDefault="004E6FC5" w:rsidP="004E6FC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E6FC5" w:rsidRPr="004E6FC5" w:rsidRDefault="004E6FC5" w:rsidP="004E6FC5">
      <w:pPr>
        <w:spacing w:after="16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4E6FC5">
        <w:rPr>
          <w:rFonts w:ascii="Times New Roman" w:eastAsia="Calibri" w:hAnsi="Times New Roman" w:cs="Times New Roman"/>
          <w:sz w:val="28"/>
          <w:szCs w:val="28"/>
          <w:lang w:val="ru-RU"/>
        </w:rPr>
        <w:t>2023-2024 учебный год</w:t>
      </w:r>
    </w:p>
    <w:p w:rsidR="004E6FC5" w:rsidRDefault="004E6FC5" w:rsidP="00626EA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 w:rsidRPr="00B35DFF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B35DFF">
        <w:rPr>
          <w:rFonts w:ascii="Times New Roman" w:hAnsi="Times New Roman"/>
          <w:color w:val="000000"/>
          <w:sz w:val="28"/>
          <w:lang w:val="ru-RU"/>
        </w:rPr>
        <w:t xml:space="preserve"> принципа обучения.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B35DF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88e7274f-146c-45cf-bb6c-0aa84ae038d1"/>
      <w:r w:rsidRPr="00B35DFF">
        <w:rPr>
          <w:rFonts w:ascii="Times New Roman" w:hAnsi="Times New Roman"/>
          <w:color w:val="000000"/>
          <w:sz w:val="28"/>
          <w:lang w:val="ru-RU"/>
        </w:rPr>
        <w:t>На изучение учебно</w:t>
      </w:r>
      <w:r w:rsidR="004E6FC5">
        <w:rPr>
          <w:rFonts w:ascii="Times New Roman" w:hAnsi="Times New Roman"/>
          <w:color w:val="000000"/>
          <w:sz w:val="28"/>
          <w:lang w:val="ru-RU"/>
        </w:rPr>
        <w:t>го курса «Алгебра» отводится 340</w:t>
      </w:r>
      <w:bookmarkStart w:id="2" w:name="_GoBack"/>
      <w:bookmarkEnd w:id="2"/>
      <w:r w:rsidRPr="00B35DFF">
        <w:rPr>
          <w:rFonts w:ascii="Times New Roman" w:hAnsi="Times New Roman"/>
          <w:color w:val="000000"/>
          <w:sz w:val="28"/>
          <w:lang w:val="ru-RU"/>
        </w:rPr>
        <w:t xml:space="preserve"> часов: в</w:t>
      </w:r>
      <w:r w:rsidR="004E6FC5">
        <w:rPr>
          <w:rFonts w:ascii="Times New Roman" w:hAnsi="Times New Roman"/>
          <w:color w:val="000000"/>
          <w:sz w:val="28"/>
          <w:lang w:val="ru-RU"/>
        </w:rPr>
        <w:t xml:space="preserve"> 7 классе – 136 часов (4</w:t>
      </w:r>
      <w:r w:rsidRPr="00B35DFF">
        <w:rPr>
          <w:rFonts w:ascii="Times New Roman" w:hAnsi="Times New Roman"/>
          <w:color w:val="000000"/>
          <w:sz w:val="28"/>
          <w:lang w:val="ru-RU"/>
        </w:rPr>
        <w:t xml:space="preserve"> часа в н</w:t>
      </w:r>
      <w:r w:rsidR="004E6FC5">
        <w:rPr>
          <w:rFonts w:ascii="Times New Roman" w:hAnsi="Times New Roman"/>
          <w:color w:val="000000"/>
          <w:sz w:val="28"/>
          <w:lang w:val="ru-RU"/>
        </w:rPr>
        <w:t>еделю), в 8 классе – 102 часа (3</w:t>
      </w:r>
      <w:r w:rsidRPr="00B35DFF">
        <w:rPr>
          <w:rFonts w:ascii="Times New Roman" w:hAnsi="Times New Roman"/>
          <w:color w:val="000000"/>
          <w:sz w:val="28"/>
          <w:lang w:val="ru-RU"/>
        </w:rPr>
        <w:t xml:space="preserve"> часа в неделю), в 9 классе – 102 часа (3 часа в неделю</w:t>
      </w:r>
      <w:proofErr w:type="gramStart"/>
      <w:r w:rsidRPr="00B35DFF">
        <w:rPr>
          <w:rFonts w:ascii="Times New Roman" w:hAnsi="Times New Roman"/>
          <w:color w:val="000000"/>
          <w:sz w:val="28"/>
          <w:lang w:val="ru-RU"/>
        </w:rPr>
        <w:t>).</w:t>
      </w:r>
      <w:bookmarkEnd w:id="1"/>
      <w:r w:rsidRPr="00B35DF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B35DFF">
        <w:rPr>
          <w:rFonts w:ascii="Times New Roman" w:hAnsi="Times New Roman"/>
          <w:color w:val="000000"/>
          <w:sz w:val="28"/>
          <w:lang w:val="ru-RU"/>
        </w:rPr>
        <w:t>‌</w:t>
      </w:r>
    </w:p>
    <w:p w:rsidR="00626EA4" w:rsidRPr="00B35DFF" w:rsidRDefault="00626EA4" w:rsidP="00626EA4">
      <w:pPr>
        <w:rPr>
          <w:lang w:val="ru-RU"/>
        </w:rPr>
        <w:sectPr w:rsidR="00626EA4" w:rsidRPr="00B35DFF">
          <w:pgSz w:w="11906" w:h="16383"/>
          <w:pgMar w:top="1134" w:right="850" w:bottom="1134" w:left="1701" w:header="720" w:footer="720" w:gutter="0"/>
          <w:cols w:space="720"/>
        </w:sectPr>
      </w:pP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  <w:bookmarkStart w:id="3" w:name="block-2223635"/>
      <w:bookmarkEnd w:id="0"/>
      <w:r w:rsidRPr="00B35D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4" w:name="_Toc124426221"/>
      <w:bookmarkEnd w:id="4"/>
      <w:r w:rsidRPr="00B35DF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5" w:name="_Toc124426222"/>
      <w:bookmarkEnd w:id="5"/>
      <w:r w:rsidRPr="00B35D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35DF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B35DFF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35DF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B35DFF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6" w:name="_Toc124426225"/>
      <w:bookmarkEnd w:id="6"/>
      <w:r w:rsidRPr="00B35DF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7" w:name="_Toc124426226"/>
      <w:bookmarkEnd w:id="7"/>
      <w:r w:rsidRPr="00B35D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8" w:name="_Toc124426227"/>
      <w:bookmarkEnd w:id="8"/>
      <w:r w:rsidRPr="00B35D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626EA4" w:rsidRPr="00B35DFF" w:rsidRDefault="00626EA4" w:rsidP="00626EA4">
      <w:pPr>
        <w:spacing w:after="0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B35DF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B35DFF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B35D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1"/>
      <w:bookmarkEnd w:id="10"/>
      <w:r w:rsidRPr="00B35D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626EA4" w:rsidRPr="00B35DFF" w:rsidRDefault="00626EA4" w:rsidP="00626EA4">
      <w:pPr>
        <w:spacing w:after="0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B35DF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B35DFF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2"/>
      <w:bookmarkEnd w:id="11"/>
      <w:r w:rsidRPr="00B35DF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35DF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35DF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B35DF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35DFF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lastRenderedPageBreak/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626EA4" w:rsidRPr="00B35DFF" w:rsidRDefault="00626EA4" w:rsidP="00626EA4">
      <w:pPr>
        <w:rPr>
          <w:lang w:val="ru-RU"/>
        </w:rPr>
        <w:sectPr w:rsidR="00626EA4" w:rsidRPr="00B35DFF">
          <w:pgSz w:w="11906" w:h="16383"/>
          <w:pgMar w:top="1134" w:right="850" w:bottom="1134" w:left="1701" w:header="720" w:footer="720" w:gutter="0"/>
          <w:cols w:space="720"/>
        </w:sectPr>
      </w:pPr>
    </w:p>
    <w:bookmarkEnd w:id="3"/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B35DF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B35DFF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B35DFF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</w:p>
    <w:p w:rsidR="00626EA4" w:rsidRDefault="00626EA4" w:rsidP="00626EA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6EA4" w:rsidRPr="00B35DFF" w:rsidRDefault="00626EA4" w:rsidP="00626E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26EA4" w:rsidRPr="00B35DFF" w:rsidRDefault="00626EA4" w:rsidP="00626E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26EA4" w:rsidRPr="00B35DFF" w:rsidRDefault="00626EA4" w:rsidP="00626E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26EA4" w:rsidRPr="00B35DFF" w:rsidRDefault="00626EA4" w:rsidP="00626E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lastRenderedPageBreak/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26EA4" w:rsidRPr="00B35DFF" w:rsidRDefault="00626EA4" w:rsidP="00626E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B35DFF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B35DFF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626EA4" w:rsidRPr="00B35DFF" w:rsidRDefault="00626EA4" w:rsidP="00626EA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26EA4" w:rsidRDefault="00626EA4" w:rsidP="00626EA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626EA4" w:rsidRPr="00B35DFF" w:rsidRDefault="00626EA4" w:rsidP="00626EA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26EA4" w:rsidRPr="00B35DFF" w:rsidRDefault="00626EA4" w:rsidP="00626EA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26EA4" w:rsidRPr="00B35DFF" w:rsidRDefault="00626EA4" w:rsidP="00626EA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26EA4" w:rsidRPr="00B35DFF" w:rsidRDefault="00626EA4" w:rsidP="00626EA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26EA4" w:rsidRDefault="00626EA4" w:rsidP="00626EA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6EA4" w:rsidRPr="00B35DFF" w:rsidRDefault="00626EA4" w:rsidP="00626EA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26EA4" w:rsidRPr="00B35DFF" w:rsidRDefault="00626EA4" w:rsidP="00626EA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26EA4" w:rsidRPr="00B35DFF" w:rsidRDefault="00626EA4" w:rsidP="00626EA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26EA4" w:rsidRPr="00B35DFF" w:rsidRDefault="00626EA4" w:rsidP="00626EA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26EA4" w:rsidRDefault="00626EA4" w:rsidP="00626EA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6EA4" w:rsidRPr="00B35DFF" w:rsidRDefault="00626EA4" w:rsidP="00626EA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26EA4" w:rsidRPr="00B35DFF" w:rsidRDefault="00626EA4" w:rsidP="00626EA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</w:t>
      </w:r>
      <w:r w:rsidRPr="00B35DFF">
        <w:rPr>
          <w:rFonts w:ascii="Times New Roman" w:hAnsi="Times New Roman"/>
          <w:color w:val="000000"/>
          <w:sz w:val="28"/>
          <w:lang w:val="ru-RU"/>
        </w:rPr>
        <w:lastRenderedPageBreak/>
        <w:t>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26EA4" w:rsidRPr="00B35DFF" w:rsidRDefault="00626EA4" w:rsidP="00626EA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26EA4" w:rsidRPr="00B35DFF" w:rsidRDefault="00626EA4" w:rsidP="00626EA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26EA4" w:rsidRPr="00B35DFF" w:rsidRDefault="00626EA4" w:rsidP="00626EA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26EA4" w:rsidRPr="00B35DFF" w:rsidRDefault="00626EA4" w:rsidP="00626EA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26EA4" w:rsidRPr="00B35DFF" w:rsidRDefault="00626EA4" w:rsidP="00626EA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26EA4" w:rsidRDefault="00626EA4" w:rsidP="00626EA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626EA4" w:rsidRPr="00B35DFF" w:rsidRDefault="00626EA4" w:rsidP="00626EA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626EA4" w:rsidRPr="00B35DFF" w:rsidRDefault="00626EA4" w:rsidP="00626EA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26EA4" w:rsidRPr="00B35DFF" w:rsidRDefault="00626EA4" w:rsidP="00626EA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B35DF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B35DFF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  <w:r w:rsidRPr="00B35D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26EA4" w:rsidRPr="00B35DFF" w:rsidRDefault="00626EA4" w:rsidP="00626EA4">
      <w:pPr>
        <w:spacing w:after="0" w:line="264" w:lineRule="auto"/>
        <w:ind w:left="120"/>
        <w:jc w:val="both"/>
        <w:rPr>
          <w:lang w:val="ru-RU"/>
        </w:rPr>
      </w:pP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4"/>
      <w:bookmarkEnd w:id="12"/>
      <w:r w:rsidRPr="00B35D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5DF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B35D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5"/>
      <w:bookmarkEnd w:id="13"/>
      <w:r w:rsidRPr="00B35DF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6"/>
      <w:bookmarkEnd w:id="14"/>
      <w:r w:rsidRPr="00B35DF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7"/>
      <w:bookmarkEnd w:id="15"/>
      <w:r w:rsidRPr="00B35DF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lastRenderedPageBreak/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8"/>
      <w:bookmarkEnd w:id="16"/>
      <w:r w:rsidRPr="00B35DF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B35DF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626EA4" w:rsidRPr="00B35DFF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B35D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35DF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B35DF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0"/>
      <w:bookmarkEnd w:id="17"/>
      <w:r w:rsidRPr="00626EA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1"/>
      <w:bookmarkEnd w:id="18"/>
      <w:r w:rsidRPr="00626EA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2"/>
      <w:bookmarkEnd w:id="19"/>
      <w:r w:rsidRPr="00626EA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3"/>
      <w:bookmarkEnd w:id="20"/>
      <w:r w:rsidRPr="00626EA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626EA4" w:rsidRPr="00626EA4" w:rsidRDefault="00626EA4" w:rsidP="00626EA4">
      <w:pPr>
        <w:spacing w:after="0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626EA4" w:rsidRPr="00626EA4" w:rsidRDefault="00626EA4" w:rsidP="00626EA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626EA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626EA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626EA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626EA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626EA4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626EA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626EA4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626EA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626EA4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626EA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26EA4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26EA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26EA4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5"/>
      <w:bookmarkEnd w:id="21"/>
      <w:r w:rsidRPr="00626EA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6"/>
      <w:bookmarkEnd w:id="22"/>
      <w:r w:rsidRPr="00626EA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7"/>
      <w:bookmarkEnd w:id="23"/>
      <w:r w:rsidRPr="00626EA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626EA4" w:rsidRPr="00626EA4" w:rsidRDefault="00626EA4" w:rsidP="00626EA4">
      <w:pPr>
        <w:spacing w:after="0" w:line="360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proofErr w:type="spellStart"/>
      <w:r>
        <w:rPr>
          <w:rFonts w:ascii="Times New Roman" w:hAnsi="Times New Roman"/>
          <w:i/>
          <w:color w:val="000000"/>
          <w:sz w:val="28"/>
        </w:rPr>
        <w:t>kx</w:t>
      </w:r>
      <w:proofErr w:type="spellEnd"/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proofErr w:type="spellStart"/>
      <w:r>
        <w:rPr>
          <w:rFonts w:ascii="Times New Roman" w:hAnsi="Times New Roman"/>
          <w:i/>
          <w:color w:val="000000"/>
          <w:sz w:val="28"/>
        </w:rPr>
        <w:t>bx</w:t>
      </w:r>
      <w:proofErr w:type="spellEnd"/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626EA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626EA4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626EA4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626EA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626EA4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626EA4" w:rsidRPr="00626EA4" w:rsidRDefault="00626EA4" w:rsidP="00626EA4">
      <w:pPr>
        <w:spacing w:after="0" w:line="264" w:lineRule="auto"/>
        <w:ind w:firstLine="600"/>
        <w:jc w:val="both"/>
        <w:rPr>
          <w:lang w:val="ru-RU"/>
        </w:rPr>
      </w:pPr>
      <w:r w:rsidRPr="00626EA4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4" w:name="_Toc124426249"/>
      <w:bookmarkEnd w:id="24"/>
    </w:p>
    <w:p w:rsidR="007B3C93" w:rsidRPr="00626EA4" w:rsidRDefault="007B3C93">
      <w:pPr>
        <w:rPr>
          <w:lang w:val="ru-RU"/>
        </w:rPr>
      </w:pPr>
    </w:p>
    <w:sectPr w:rsidR="007B3C93" w:rsidRPr="00626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0A6E62"/>
    <w:multiLevelType w:val="multilevel"/>
    <w:tmpl w:val="F56AA9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CE5312"/>
    <w:multiLevelType w:val="multilevel"/>
    <w:tmpl w:val="4934CF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9D36C34"/>
    <w:multiLevelType w:val="multilevel"/>
    <w:tmpl w:val="86FE5A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562FD1"/>
    <w:multiLevelType w:val="multilevel"/>
    <w:tmpl w:val="470C2E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0322113"/>
    <w:multiLevelType w:val="multilevel"/>
    <w:tmpl w:val="2ED60D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D7335D"/>
    <w:multiLevelType w:val="multilevel"/>
    <w:tmpl w:val="75384B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A4"/>
    <w:rsid w:val="004E6FC5"/>
    <w:rsid w:val="00626EA4"/>
    <w:rsid w:val="007B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C2308"/>
  <w15:chartTrackingRefBased/>
  <w15:docId w15:val="{3358BFFA-0D43-4BA6-9A15-BD2F9B192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EA4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3961</Words>
  <Characters>22578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Самат</dc:creator>
  <cp:keywords/>
  <dc:description/>
  <cp:lastModifiedBy>Самат</cp:lastModifiedBy>
  <cp:revision>2</cp:revision>
  <dcterms:created xsi:type="dcterms:W3CDTF">2023-10-24T16:32:00Z</dcterms:created>
  <dcterms:modified xsi:type="dcterms:W3CDTF">2023-10-24T16:32:00Z</dcterms:modified>
</cp:coreProperties>
</file>